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7253" w14:textId="5583E789" w:rsidR="00A4436F" w:rsidRDefault="00A4436F" w:rsidP="00A4436F">
      <w:pPr>
        <w:spacing w:after="0" w:line="240" w:lineRule="auto"/>
        <w:rPr>
          <w:rFonts w:ascii="Calibri" w:eastAsia="Times New Roman" w:hAnsi="Calibri" w:cs="Times New Roman"/>
          <w:color w:val="1F497D"/>
          <w:lang w:eastAsia="de-DE"/>
        </w:rPr>
      </w:pPr>
      <w:r>
        <w:rPr>
          <w:rFonts w:ascii="Calibri" w:eastAsia="Times New Roman" w:hAnsi="Calibri" w:cs="Times New Roman"/>
          <w:color w:val="1F497D"/>
          <w:lang w:eastAsia="de-DE"/>
        </w:rPr>
        <w:t>09.03.2022</w:t>
      </w:r>
    </w:p>
    <w:p w14:paraId="148F0A61" w14:textId="617ABFF8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Ihr Lieben,</w:t>
      </w:r>
    </w:p>
    <w:p w14:paraId="4E8DF03F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364685E4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Danke Udo, dass du mich Cc genommen hast.</w:t>
      </w:r>
    </w:p>
    <w:p w14:paraId="4A8B4FF9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5D87DC9F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Kurze Info: ich bin von Donnerstag, 24.03. bis Sonntag 03.04. im Urlaub. Meine Schwester und ich fahren nach Borkum und lassen uns den „Kopf frei pusten“. Sabine hatte ich schon informiert.</w:t>
      </w:r>
    </w:p>
    <w:p w14:paraId="40279F72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4B1CB088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Wenn ihr den Aushang für den 25.03. fertig habt, dann schickt ihn mir gerne schon früher zu. Ich bereite dann vor.</w:t>
      </w:r>
    </w:p>
    <w:p w14:paraId="26AD1C43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5A21FB6C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Wenn ich sonst noch etwas helfen kann, bitte einfach schreiben.</w:t>
      </w:r>
    </w:p>
    <w:p w14:paraId="64B74A34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66A6A346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Herzliche Grüße</w:t>
      </w:r>
    </w:p>
    <w:p w14:paraId="21D2B456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Andrea</w:t>
      </w:r>
    </w:p>
    <w:p w14:paraId="2B5CFD0B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29645282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color w:val="1F497D"/>
          <w:lang w:eastAsia="de-DE"/>
        </w:rPr>
        <w:t> </w:t>
      </w:r>
    </w:p>
    <w:p w14:paraId="08BE11F5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 </w:t>
      </w:r>
    </w:p>
    <w:p w14:paraId="7EC3977A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 </w:t>
      </w:r>
    </w:p>
    <w:p w14:paraId="30971B5B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Mit freundlichen Grüßen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Im Auftrag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Andrea Köhne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Sachbearbeiterin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am Zentrum für schulpraktische Lehrerausbildung Münster</w:t>
      </w:r>
    </w:p>
    <w:p w14:paraId="30014B99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Lehramt Gymnasium / Gesamtschule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An den Speichern 5, 48157 Münster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Telefon: 0251-6866333-14</w:t>
      </w:r>
    </w:p>
    <w:p w14:paraId="3CBE08BF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Telefon (zentral): 0251-6866333-0</w:t>
      </w: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  <w:t>Telefax: 0251-6866333-99</w:t>
      </w:r>
    </w:p>
    <w:p w14:paraId="61624AE5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Telefax (digital): 0211-87565 108131</w:t>
      </w:r>
    </w:p>
    <w:p w14:paraId="12E02649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hyperlink r:id="rId4" w:tgtFrame="_blank" w:history="1">
        <w:r w:rsidRPr="00A4436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de-DE"/>
          </w:rPr>
          <w:t>andrea.koehne@zfsl.nrw.de</w:t>
        </w:r>
      </w:hyperlink>
      <w:r w:rsidRPr="00A4436F">
        <w:rPr>
          <w:rFonts w:ascii="Arial" w:eastAsia="Times New Roman" w:hAnsi="Arial" w:cs="Arial"/>
          <w:color w:val="1F497D"/>
          <w:sz w:val="20"/>
          <w:szCs w:val="20"/>
          <w:lang w:eastAsia="de-DE"/>
        </w:rPr>
        <w:br/>
      </w:r>
      <w:hyperlink r:id="rId5" w:tgtFrame="_blank" w:history="1">
        <w:r w:rsidRPr="00A4436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de-DE"/>
          </w:rPr>
          <w:t>poststelle@zfsl-muenster.nrw.de</w:t>
        </w:r>
      </w:hyperlink>
    </w:p>
    <w:p w14:paraId="3C2971FF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hyperlink r:id="rId6" w:tgtFrame="_blank" w:history="1">
        <w:r w:rsidRPr="00A4436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de-DE"/>
          </w:rPr>
          <w:t>www.zfsl-muenster.nrw.de</w:t>
        </w:r>
      </w:hyperlink>
    </w:p>
    <w:p w14:paraId="1D071550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33C95117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Calibri" w:eastAsia="Times New Roman" w:hAnsi="Calibri" w:cs="Times New Roman"/>
          <w:b/>
          <w:bCs/>
          <w:color w:val="000000"/>
          <w:lang w:eastAsia="de-DE"/>
        </w:rPr>
        <w:t>Von: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t> Udo Nesselbosch &lt;</w:t>
      </w:r>
      <w:hyperlink r:id="rId7" w:tgtFrame="_blank" w:history="1">
        <w:r w:rsidRPr="00A4436F">
          <w:rPr>
            <w:rFonts w:ascii="Calibri" w:eastAsia="Times New Roman" w:hAnsi="Calibri" w:cs="Times New Roman"/>
            <w:color w:val="0000FF"/>
            <w:u w:val="single"/>
            <w:lang w:eastAsia="de-DE"/>
          </w:rPr>
          <w:t>udo.nesselbosch@zfslms.de</w:t>
        </w:r>
      </w:hyperlink>
      <w:r w:rsidRPr="00A4436F">
        <w:rPr>
          <w:rFonts w:ascii="Calibri" w:eastAsia="Times New Roman" w:hAnsi="Calibri" w:cs="Times New Roman"/>
          <w:color w:val="000000"/>
          <w:lang w:eastAsia="de-DE"/>
        </w:rPr>
        <w:t>&gt;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br/>
      </w:r>
      <w:r w:rsidRPr="00A4436F">
        <w:rPr>
          <w:rFonts w:ascii="Calibri" w:eastAsia="Times New Roman" w:hAnsi="Calibri" w:cs="Times New Roman"/>
          <w:b/>
          <w:bCs/>
          <w:color w:val="000000"/>
          <w:lang w:eastAsia="de-DE"/>
        </w:rPr>
        <w:t>Gesendet: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t> Mittwoch, 9. März 2022 08:51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br/>
      </w:r>
      <w:r w:rsidRPr="00A4436F">
        <w:rPr>
          <w:rFonts w:ascii="Calibri" w:eastAsia="Times New Roman" w:hAnsi="Calibri" w:cs="Times New Roman"/>
          <w:b/>
          <w:bCs/>
          <w:color w:val="000000"/>
          <w:lang w:eastAsia="de-DE"/>
        </w:rPr>
        <w:t>An: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t> </w:t>
      </w:r>
      <w:hyperlink r:id="rId8" w:tgtFrame="_blank" w:history="1">
        <w:r w:rsidRPr="00A4436F">
          <w:rPr>
            <w:rFonts w:ascii="Calibri" w:eastAsia="Times New Roman" w:hAnsi="Calibri" w:cs="Times New Roman"/>
            <w:color w:val="0000FF"/>
            <w:u w:val="single"/>
            <w:lang w:eastAsia="de-DE"/>
          </w:rPr>
          <w:t>katharina.huesken@gmx.de</w:t>
        </w:r>
      </w:hyperlink>
      <w:r w:rsidRPr="00A4436F">
        <w:rPr>
          <w:rFonts w:ascii="Calibri" w:eastAsia="Times New Roman" w:hAnsi="Calibri" w:cs="Times New Roman"/>
          <w:color w:val="000000"/>
          <w:lang w:eastAsia="de-DE"/>
        </w:rPr>
        <w:br/>
      </w:r>
      <w:r w:rsidRPr="00A4436F">
        <w:rPr>
          <w:rFonts w:ascii="Calibri" w:eastAsia="Times New Roman" w:hAnsi="Calibri" w:cs="Times New Roman"/>
          <w:b/>
          <w:bCs/>
          <w:color w:val="000000"/>
          <w:lang w:eastAsia="de-DE"/>
        </w:rPr>
        <w:t>Cc: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t> Köhne, Andrea &lt;</w:t>
      </w:r>
      <w:hyperlink r:id="rId9" w:tgtFrame="_blank" w:history="1">
        <w:r w:rsidRPr="00A4436F">
          <w:rPr>
            <w:rFonts w:ascii="Calibri" w:eastAsia="Times New Roman" w:hAnsi="Calibri" w:cs="Times New Roman"/>
            <w:color w:val="0000FF"/>
            <w:u w:val="single"/>
            <w:lang w:eastAsia="de-DE"/>
          </w:rPr>
          <w:t>Andrea.Koehne@zfsl.nrw.de</w:t>
        </w:r>
      </w:hyperlink>
      <w:r w:rsidRPr="00A4436F">
        <w:rPr>
          <w:rFonts w:ascii="Calibri" w:eastAsia="Times New Roman" w:hAnsi="Calibri" w:cs="Times New Roman"/>
          <w:color w:val="000000"/>
          <w:lang w:eastAsia="de-DE"/>
        </w:rPr>
        <w:t>&gt;; </w:t>
      </w:r>
      <w:hyperlink r:id="rId10" w:tgtFrame="_blank" w:history="1">
        <w:r w:rsidRPr="00A4436F">
          <w:rPr>
            <w:rFonts w:ascii="Calibri" w:eastAsia="Times New Roman" w:hAnsi="Calibri" w:cs="Times New Roman"/>
            <w:color w:val="0000FF"/>
            <w:u w:val="single"/>
            <w:lang w:eastAsia="de-DE"/>
          </w:rPr>
          <w:t>sabine.badde@zfslms.de</w:t>
        </w:r>
      </w:hyperlink>
      <w:r w:rsidRPr="00A4436F">
        <w:rPr>
          <w:rFonts w:ascii="Calibri" w:eastAsia="Times New Roman" w:hAnsi="Calibri" w:cs="Times New Roman"/>
          <w:color w:val="000000"/>
          <w:lang w:eastAsia="de-DE"/>
        </w:rPr>
        <w:br/>
      </w:r>
      <w:r w:rsidRPr="00A4436F">
        <w:rPr>
          <w:rFonts w:ascii="Calibri" w:eastAsia="Times New Roman" w:hAnsi="Calibri" w:cs="Times New Roman"/>
          <w:b/>
          <w:bCs/>
          <w:color w:val="000000"/>
          <w:lang w:eastAsia="de-DE"/>
        </w:rPr>
        <w:t>Betreff:</w:t>
      </w:r>
      <w:r w:rsidRPr="00A4436F">
        <w:rPr>
          <w:rFonts w:ascii="Calibri" w:eastAsia="Times New Roman" w:hAnsi="Calibri" w:cs="Times New Roman"/>
          <w:color w:val="000000"/>
          <w:lang w:eastAsia="de-DE"/>
        </w:rPr>
        <w:t> Starttermine PS 09/2022</w:t>
      </w:r>
    </w:p>
    <w:p w14:paraId="4D38AD95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1267F8E2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Sehr geehrte Frau Hüsken,</w:t>
      </w:r>
    </w:p>
    <w:p w14:paraId="39C3C214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Frau Köhne hat uns über Ihr Anliegen bzgl. des Praxissemesters 09/2022 informiert.</w:t>
      </w:r>
    </w:p>
    <w:p w14:paraId="25F95A26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6A043852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Vorweg:</w:t>
      </w:r>
    </w:p>
    <w:p w14:paraId="3EF19DCC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Unsere Antwort bezieht sich auf den sog. schulpraktischen Teil des Praxissemesters (Ausbildungsschulen und Zentren für schulpraktische Lehrerausbildung (</w:t>
      </w:r>
      <w:r w:rsidRPr="00A44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ZfsL</w:t>
      </w: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).</w:t>
      </w:r>
    </w:p>
    <w:p w14:paraId="563F6630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Aussagen zu PS-Terminen der WWU erhalten Sie vom Zentrum für Lehrerbildung (</w:t>
      </w:r>
      <w:r w:rsidRPr="00A44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ZfL)</w:t>
      </w: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der WWU (</w:t>
      </w:r>
      <w:hyperlink r:id="rId11" w:tgtFrame="_blank" w:history="1">
        <w:r w:rsidRPr="00A443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0251 8332542)</w:t>
        </w:r>
      </w:hyperlink>
    </w:p>
    <w:p w14:paraId="5940196D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0B1C4A36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Für den schulseitigen Teil des PS gelten die folgenden Termine:</w:t>
      </w:r>
    </w:p>
    <w:p w14:paraId="5757A466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Persönliche Vorstellung an der Ausbildungsschule bis spätestens </w:t>
      </w:r>
      <w:r w:rsidRPr="00A44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12.09.2022</w:t>
      </w:r>
    </w:p>
    <w:p w14:paraId="584AD264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Zentrale Einführungsveranstaltung des ZfsL: </w:t>
      </w:r>
      <w:r w:rsidRPr="00A44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08.09. und 09.09.2022.</w:t>
      </w:r>
    </w:p>
    <w:p w14:paraId="49763167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lastRenderedPageBreak/>
        <w:t>Welchem der fünf ZfsL der Bezirksregierung Münster (Münster, Rheine, Bocholt, Gelsenkirchen, Recklinghausen) Sie schlussendlich zugewiesen werden, ist zum derzeitigen Zeitpunkt noch nicht entschieden.</w:t>
      </w:r>
    </w:p>
    <w:p w14:paraId="5652058C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Wir hoffen, dass diese Informationen hilfreich für Sie sind.</w:t>
      </w:r>
    </w:p>
    <w:p w14:paraId="23ABB07D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Viele Grüße</w:t>
      </w:r>
    </w:p>
    <w:p w14:paraId="0C9E8314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Sabine Badde &amp; Udo Nesselbosch</w:t>
      </w:r>
    </w:p>
    <w:p w14:paraId="38175DAC" w14:textId="77777777" w:rsidR="00A4436F" w:rsidRPr="00A4436F" w:rsidRDefault="00A4436F" w:rsidP="00A44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A4436F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Praba-Team ZfsL Ms GyGe</w:t>
      </w:r>
    </w:p>
    <w:p w14:paraId="744815F2" w14:textId="77777777" w:rsidR="00507237" w:rsidRDefault="00507237"/>
    <w:sectPr w:rsidR="005072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9"/>
    <w:rsid w:val="00050E41"/>
    <w:rsid w:val="000826D2"/>
    <w:rsid w:val="00140DC5"/>
    <w:rsid w:val="00167C52"/>
    <w:rsid w:val="00200A42"/>
    <w:rsid w:val="00237767"/>
    <w:rsid w:val="002D52A3"/>
    <w:rsid w:val="003B1662"/>
    <w:rsid w:val="003E5EA2"/>
    <w:rsid w:val="0040787F"/>
    <w:rsid w:val="00425EE2"/>
    <w:rsid w:val="00491740"/>
    <w:rsid w:val="004F657C"/>
    <w:rsid w:val="00507237"/>
    <w:rsid w:val="00547842"/>
    <w:rsid w:val="00560985"/>
    <w:rsid w:val="005720AA"/>
    <w:rsid w:val="0062107A"/>
    <w:rsid w:val="006A428D"/>
    <w:rsid w:val="006B25E9"/>
    <w:rsid w:val="00714ABF"/>
    <w:rsid w:val="00756B48"/>
    <w:rsid w:val="00776657"/>
    <w:rsid w:val="00780F22"/>
    <w:rsid w:val="007E7B19"/>
    <w:rsid w:val="00845558"/>
    <w:rsid w:val="008A7084"/>
    <w:rsid w:val="008C1D38"/>
    <w:rsid w:val="00A4436F"/>
    <w:rsid w:val="00A77B9C"/>
    <w:rsid w:val="00AB4C61"/>
    <w:rsid w:val="00B33553"/>
    <w:rsid w:val="00B94B1B"/>
    <w:rsid w:val="00BE1311"/>
    <w:rsid w:val="00BF6605"/>
    <w:rsid w:val="00C3267B"/>
    <w:rsid w:val="00C848DE"/>
    <w:rsid w:val="00D03F24"/>
    <w:rsid w:val="00D46659"/>
    <w:rsid w:val="00E21EBB"/>
    <w:rsid w:val="00E25D96"/>
    <w:rsid w:val="00E64694"/>
    <w:rsid w:val="00F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6D4B"/>
  <w15:chartTrackingRefBased/>
  <w15:docId w15:val="{9B7635F8-EEEB-41AA-8E82-E8C566F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0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huesken@gmx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do.nesselbosch@zfslms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fsl-muenster.nrw.de/" TargetMode="External"/><Relationship Id="rId11" Type="http://schemas.openxmlformats.org/officeDocument/2006/relationships/hyperlink" Target="https://www.google.com/search?q=zfL+WWU&amp;oq=zfL+WWU&amp;aqs=chrome..69i57j46i175i199i512j0i512l4j0i22i30l3.3680j0j15&amp;sourceid=chrome&amp;ie=UTF-8" TargetMode="External"/><Relationship Id="rId5" Type="http://schemas.openxmlformats.org/officeDocument/2006/relationships/hyperlink" Target="mailto:poststelle@zfsl-muenster.nrw.de" TargetMode="External"/><Relationship Id="rId10" Type="http://schemas.openxmlformats.org/officeDocument/2006/relationships/hyperlink" Target="mailto:sabine.badde@zfslms.de" TargetMode="External"/><Relationship Id="rId4" Type="http://schemas.openxmlformats.org/officeDocument/2006/relationships/hyperlink" Target="mailto:andrea.koehne@zfsl.nrw.de" TargetMode="External"/><Relationship Id="rId9" Type="http://schemas.openxmlformats.org/officeDocument/2006/relationships/hyperlink" Target="mailto:Andrea.Koehne@zfsl.nr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2022-03-15T22:17:00Z</dcterms:created>
  <dcterms:modified xsi:type="dcterms:W3CDTF">2022-03-15T22:19:00Z</dcterms:modified>
</cp:coreProperties>
</file>