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582" w14:textId="77777777" w:rsidR="00101AA7" w:rsidRPr="00101AA7" w:rsidRDefault="00101AA7" w:rsidP="00101AA7">
      <w:pPr>
        <w:shd w:val="clear" w:color="auto" w:fill="FAFAFA"/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de-DE"/>
        </w:rPr>
      </w:pPr>
      <w:hyperlink r:id="rId4" w:history="1">
        <w:r w:rsidRPr="00101AA7">
          <w:rPr>
            <w:rFonts w:ascii="Arial" w:eastAsia="Times New Roman" w:hAnsi="Arial" w:cs="Arial"/>
            <w:color w:val="0000FF"/>
            <w:spacing w:val="1"/>
            <w:sz w:val="24"/>
            <w:szCs w:val="24"/>
            <w:lang w:eastAsia="de-DE"/>
          </w:rPr>
          <w:t>Posteingang</w:t>
        </w:r>
      </w:hyperlink>
      <w:r w:rsidRPr="00101AA7">
        <w:rPr>
          <w:rFonts w:ascii="Arial" w:eastAsia="Times New Roman" w:hAnsi="Arial" w:cs="Arial"/>
          <w:spacing w:val="1"/>
          <w:sz w:val="24"/>
          <w:szCs w:val="24"/>
          <w:lang w:eastAsia="de-DE"/>
        </w:rPr>
        <w:t>filter_listsortrefresh</w:t>
      </w:r>
    </w:p>
    <w:p w14:paraId="19DCC266" w14:textId="77777777" w:rsidR="00101AA7" w:rsidRPr="00101AA7" w:rsidRDefault="00101AA7" w:rsidP="00101AA7">
      <w:pPr>
        <w:shd w:val="clear" w:color="auto" w:fill="FAFAFA"/>
        <w:spacing w:after="0" w:line="240" w:lineRule="atLeast"/>
        <w:rPr>
          <w:rFonts w:ascii="Arial" w:eastAsia="Times New Roman" w:hAnsi="Arial" w:cs="Arial"/>
          <w:sz w:val="21"/>
          <w:szCs w:val="21"/>
          <w:lang w:eastAsia="de-DE"/>
        </w:rPr>
      </w:pPr>
      <w:r w:rsidRPr="00101AA7">
        <w:rPr>
          <w:rFonts w:ascii="Arial" w:eastAsia="Times New Roman" w:hAnsi="Arial" w:cs="Arial"/>
          <w:sz w:val="21"/>
          <w:szCs w:val="21"/>
          <w:lang w:eastAsia="de-DE"/>
        </w:rPr>
        <w:t>1140 Nachricht(en)</w:t>
      </w:r>
    </w:p>
    <w:p w14:paraId="451A722F" w14:textId="77777777" w:rsidR="00101AA7" w:rsidRPr="00101AA7" w:rsidRDefault="00101AA7" w:rsidP="00101AA7">
      <w:pPr>
        <w:shd w:val="clear" w:color="auto" w:fill="FAFAFA"/>
        <w:spacing w:after="0" w:line="240" w:lineRule="atLeast"/>
        <w:rPr>
          <w:rFonts w:ascii="Arial" w:eastAsia="Times New Roman" w:hAnsi="Arial" w:cs="Arial"/>
          <w:sz w:val="21"/>
          <w:szCs w:val="21"/>
          <w:lang w:eastAsia="de-DE"/>
        </w:rPr>
      </w:pPr>
      <w:r w:rsidRPr="00101AA7">
        <w:rPr>
          <w:rFonts w:ascii="Arial" w:eastAsia="Times New Roman" w:hAnsi="Arial" w:cs="Arial"/>
          <w:sz w:val="21"/>
          <w:szCs w:val="21"/>
          <w:lang w:eastAsia="de-DE"/>
        </w:rPr>
        <w:t>sort Datum</w:t>
      </w:r>
    </w:p>
    <w:p w14:paraId="229B5895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Sabine Badde</w:t>
      </w:r>
    </w:p>
    <w:p w14:paraId="3CA207FF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2F19A07F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AW: Anforderungen PRABA</w:t>
      </w:r>
    </w:p>
    <w:p w14:paraId="052F0055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37.6 KiB</w:t>
      </w:r>
    </w:p>
    <w:p w14:paraId="772C6856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7DAB9291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Sabine Badde</w:t>
      </w:r>
    </w:p>
    <w:p w14:paraId="3A22B119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5FF0DFA0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AW: Änderung der Betreuung von Praxissemesterstudierenden am Kant</w:t>
      </w:r>
    </w:p>
    <w:p w14:paraId="36BFEB45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11.3 KiB</w:t>
      </w:r>
    </w:p>
    <w:p w14:paraId="7BB1905A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65FBC82D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kirstin.schluetz@zfsl-muenster.nrw.schule</w:t>
      </w:r>
    </w:p>
    <w:p w14:paraId="073B4D61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09142C5A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AW: PS - Schulseitige Unterrichtsobligatorik für die PS-Studierenden Anhang</w:t>
      </w:r>
    </w:p>
    <w:p w14:paraId="65F62F51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7.7 KiB</w:t>
      </w:r>
    </w:p>
    <w:p w14:paraId="3082203A" w14:textId="77777777" w:rsidR="00101AA7" w:rsidRPr="00101AA7" w:rsidRDefault="00101AA7" w:rsidP="00101AA7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reply</w:t>
      </w:r>
    </w:p>
    <w:p w14:paraId="0B1B16D5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2947A0FA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Jutta Rutenbeck</w:t>
      </w:r>
    </w:p>
    <w:p w14:paraId="3BF7681E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1D6223D0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AW: Anforderungen PRABA</w:t>
      </w:r>
    </w:p>
    <w:p w14:paraId="59049F07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27.3 KiB</w:t>
      </w:r>
    </w:p>
    <w:p w14:paraId="2155BFCA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71AB5F9A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Cornelia Dahm</w:t>
      </w:r>
    </w:p>
    <w:p w14:paraId="567F9220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7715C723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Re: PS-Termine im ZfsL</w:t>
      </w:r>
    </w:p>
    <w:p w14:paraId="1985910A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18.7 KiB</w:t>
      </w:r>
    </w:p>
    <w:p w14:paraId="3419E1E8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5FFC60BD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Cornelia Dahm</w:t>
      </w:r>
    </w:p>
    <w:p w14:paraId="70181C3B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68000103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Re: Aktualisierung unseres Raumkontingent-Papiers</w:t>
      </w:r>
    </w:p>
    <w:p w14:paraId="6333BA69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59.4 KiB</w:t>
      </w:r>
    </w:p>
    <w:p w14:paraId="528344AE" w14:textId="77777777" w:rsidR="00101AA7" w:rsidRPr="00101AA7" w:rsidRDefault="00101AA7" w:rsidP="00101AA7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attach_file</w:t>
      </w:r>
    </w:p>
    <w:p w14:paraId="10EEAEB1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2FB069DC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Schnettker, Beate (ZfsL)</w:t>
      </w:r>
    </w:p>
    <w:p w14:paraId="1DD9E12F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4AA08DC2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PS-Termine im ZfsL</w:t>
      </w:r>
    </w:p>
    <w:p w14:paraId="0C6B2279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29.5 KiB</w:t>
      </w:r>
    </w:p>
    <w:p w14:paraId="05162B04" w14:textId="77777777" w:rsidR="00101AA7" w:rsidRPr="00101AA7" w:rsidRDefault="00101AA7" w:rsidP="00101AA7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attach_file</w:t>
      </w:r>
    </w:p>
    <w:p w14:paraId="3E7CEEA0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lastRenderedPageBreak/>
        <w:t>person</w:t>
      </w:r>
    </w:p>
    <w:p w14:paraId="59DB567A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Sabine Badde</w:t>
      </w:r>
    </w:p>
    <w:p w14:paraId="4E9164CE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3AD50E8C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AW: Anforderungen PRABA</w:t>
      </w:r>
    </w:p>
    <w:p w14:paraId="1A9BF74A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21.5 KiB</w:t>
      </w:r>
    </w:p>
    <w:p w14:paraId="6C6A90F8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4F48780C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Philipp Florian Schmidt</w:t>
      </w:r>
    </w:p>
    <w:p w14:paraId="2A324B3D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667D25B2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Re: PS 02/2025 - 3.überfachliche Begleitveranstaltung 23.05.2025</w:t>
      </w:r>
    </w:p>
    <w:p w14:paraId="6A1C02E4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6.3 KiB</w:t>
      </w:r>
    </w:p>
    <w:p w14:paraId="4FA7CDE1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7391FD89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Sabine Badde</w:t>
      </w:r>
    </w:p>
    <w:p w14:paraId="42B877F1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39DE261A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Aktualisierung unseres Raumkontingent-Papiers</w:t>
      </w:r>
    </w:p>
    <w:p w14:paraId="1A688D36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50.8 KiB</w:t>
      </w:r>
    </w:p>
    <w:p w14:paraId="37FE1B52" w14:textId="77777777" w:rsidR="00101AA7" w:rsidRPr="00101AA7" w:rsidRDefault="00101AA7" w:rsidP="00101AA7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attach_file</w:t>
      </w:r>
    </w:p>
    <w:p w14:paraId="2A6AF64D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6477B5D2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kirstin.schluetz@whg.ms de</w:t>
      </w:r>
    </w:p>
    <w:p w14:paraId="5F872EED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22-Mai-25</w:t>
      </w:r>
    </w:p>
    <w:p w14:paraId="60201AAE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PS.Begleitung.Dein Rat</w:t>
      </w:r>
    </w:p>
    <w:p w14:paraId="4AAC6438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5.6 KiB</w:t>
      </w:r>
    </w:p>
    <w:p w14:paraId="528D9E78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1E05518A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Philipp Florian Schmidt</w:t>
      </w:r>
    </w:p>
    <w:p w14:paraId="4D15DCD8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21-Mai-25</w:t>
      </w:r>
    </w:p>
    <w:p w14:paraId="5AC62FC5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Re: PS 02/2025 - 3.überfachliche Begleitveranstaltung 23.05.2025</w:t>
      </w:r>
    </w:p>
    <w:p w14:paraId="00238897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4.9 KiB</w:t>
      </w:r>
    </w:p>
    <w:p w14:paraId="6E3BAB2C" w14:textId="77777777" w:rsidR="00101AA7" w:rsidRPr="00101AA7" w:rsidRDefault="00101AA7" w:rsidP="00101AA7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reply</w:t>
      </w:r>
    </w:p>
    <w:p w14:paraId="0222982C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0434821E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Jutta Rutenbeck</w:t>
      </w:r>
    </w:p>
    <w:p w14:paraId="6D7059DE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21-Mai-25</w:t>
      </w:r>
    </w:p>
    <w:p w14:paraId="0A34877D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Anforderungen PRABA</w:t>
      </w:r>
    </w:p>
    <w:p w14:paraId="1C3E75B1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6.9 KiB</w:t>
      </w:r>
    </w:p>
    <w:p w14:paraId="2335D262" w14:textId="77777777" w:rsidR="00101AA7" w:rsidRPr="00101AA7" w:rsidRDefault="00101AA7" w:rsidP="00101AA7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reply</w:t>
      </w:r>
    </w:p>
    <w:p w14:paraId="62D4AD3A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140669AF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kirstin.schluetz@zfsl-muenster.nrw.schule</w:t>
      </w:r>
    </w:p>
    <w:p w14:paraId="5511095B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21-Mai-25</w:t>
      </w:r>
    </w:p>
    <w:p w14:paraId="09A0DD66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AW: Thementag BNE - Entwurf : KS PPP</w:t>
      </w:r>
    </w:p>
    <w:p w14:paraId="7B5A56C3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2.0 MiB</w:t>
      </w:r>
    </w:p>
    <w:p w14:paraId="53BF6655" w14:textId="77777777" w:rsidR="00101AA7" w:rsidRPr="00101AA7" w:rsidRDefault="00101AA7" w:rsidP="00101AA7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lastRenderedPageBreak/>
        <w:t>replyattach_file</w:t>
      </w:r>
    </w:p>
    <w:p w14:paraId="70C5AF81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6AEAE5E4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Cornelia Dahm</w:t>
      </w:r>
    </w:p>
    <w:p w14:paraId="508249BF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21"/>
          <w:szCs w:val="21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1"/>
          <w:szCs w:val="21"/>
          <w:lang w:eastAsia="de-DE"/>
        </w:rPr>
        <w:t>21-Mai-25</w:t>
      </w:r>
    </w:p>
    <w:p w14:paraId="31541036" w14:textId="77777777" w:rsidR="00101AA7" w:rsidRPr="00101AA7" w:rsidRDefault="00101AA7" w:rsidP="00101AA7">
      <w:pPr>
        <w:shd w:val="clear" w:color="auto" w:fill="FAFAFA"/>
        <w:spacing w:after="0" w:line="24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Treffen mit Ulrich</w:t>
      </w:r>
    </w:p>
    <w:p w14:paraId="00FEA9B5" w14:textId="77777777" w:rsidR="00101AA7" w:rsidRPr="00101AA7" w:rsidRDefault="00101AA7" w:rsidP="00101AA7">
      <w:pPr>
        <w:shd w:val="clear" w:color="auto" w:fill="FAFAFA"/>
        <w:spacing w:after="0" w:line="300" w:lineRule="atLeast"/>
        <w:textAlignment w:val="center"/>
        <w:rPr>
          <w:rFonts w:ascii="inherit" w:eastAsia="Times New Roman" w:hAnsi="inherit" w:cs="Arial"/>
          <w:spacing w:val="2"/>
          <w:sz w:val="18"/>
          <w:szCs w:val="18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18"/>
          <w:szCs w:val="18"/>
          <w:lang w:eastAsia="de-DE"/>
        </w:rPr>
        <w:t>957 KiB</w:t>
      </w:r>
    </w:p>
    <w:p w14:paraId="44C1402C" w14:textId="77777777" w:rsidR="00101AA7" w:rsidRPr="00101AA7" w:rsidRDefault="00101AA7" w:rsidP="00101AA7">
      <w:pPr>
        <w:shd w:val="clear" w:color="auto" w:fill="FAFAFA"/>
        <w:spacing w:after="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attach_file</w:t>
      </w:r>
    </w:p>
    <w:p w14:paraId="44C7B366" w14:textId="77777777" w:rsidR="00101AA7" w:rsidRPr="00101AA7" w:rsidRDefault="00101AA7" w:rsidP="00101AA7">
      <w:pPr>
        <w:shd w:val="clear" w:color="auto" w:fill="FAFAFA"/>
        <w:spacing w:after="100" w:line="540" w:lineRule="atLeast"/>
        <w:textAlignment w:val="center"/>
        <w:rPr>
          <w:rFonts w:ascii="inherit" w:eastAsia="Times New Roman" w:hAnsi="inherit" w:cs="Arial"/>
          <w:spacing w:val="2"/>
          <w:sz w:val="27"/>
          <w:szCs w:val="27"/>
          <w:lang w:eastAsia="de-DE"/>
        </w:rPr>
      </w:pPr>
      <w:r w:rsidRPr="00101AA7">
        <w:rPr>
          <w:rFonts w:ascii="inherit" w:eastAsia="Times New Roman" w:hAnsi="inherit" w:cs="Arial"/>
          <w:spacing w:val="2"/>
          <w:sz w:val="27"/>
          <w:szCs w:val="27"/>
          <w:lang w:eastAsia="de-DE"/>
        </w:rPr>
        <w:t>person</w:t>
      </w:r>
    </w:p>
    <w:p w14:paraId="3C3A2613" w14:textId="77777777" w:rsidR="00101AA7" w:rsidRPr="00101AA7" w:rsidRDefault="00101AA7" w:rsidP="00101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edit</w:t>
      </w:r>
    </w:p>
    <w:p w14:paraId="1DD36E76" w14:textId="77777777" w:rsidR="00101AA7" w:rsidRPr="00101AA7" w:rsidRDefault="00101AA7" w:rsidP="00101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open_in_browser</w:t>
      </w:r>
    </w:p>
    <w:p w14:paraId="53416A40" w14:textId="77777777" w:rsidR="00101AA7" w:rsidRPr="00101AA7" w:rsidRDefault="00101AA7" w:rsidP="00101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open_in_new</w:t>
      </w:r>
    </w:p>
    <w:p w14:paraId="0F95FABC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fullscreen</w:t>
      </w:r>
    </w:p>
    <w:p w14:paraId="07C0BDD7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star_borderreplyreply_allforwarddeleteopen_in_newmore_vert</w:t>
      </w:r>
    </w:p>
    <w:p w14:paraId="083F95C9" w14:textId="77777777" w:rsidR="00101AA7" w:rsidRPr="00101AA7" w:rsidRDefault="00101AA7" w:rsidP="00101AA7">
      <w:pPr>
        <w:shd w:val="clear" w:color="auto" w:fill="EEEEEE"/>
        <w:spacing w:after="120" w:line="480" w:lineRule="atLeast"/>
        <w:outlineLvl w:val="4"/>
        <w:rPr>
          <w:rFonts w:ascii="Arial" w:eastAsia="Times New Roman" w:hAnsi="Arial" w:cs="Arial"/>
          <w:sz w:val="36"/>
          <w:szCs w:val="36"/>
          <w:lang w:eastAsia="de-DE"/>
        </w:rPr>
      </w:pPr>
      <w:r w:rsidRPr="00101AA7">
        <w:rPr>
          <w:rFonts w:ascii="Arial" w:eastAsia="Times New Roman" w:hAnsi="Arial" w:cs="Arial"/>
          <w:sz w:val="36"/>
          <w:szCs w:val="36"/>
          <w:lang w:eastAsia="de-DE"/>
        </w:rPr>
        <w:t>Re: Aktualisierung unseres Raumkontingent-Papiers</w:t>
      </w:r>
    </w:p>
    <w:p w14:paraId="0A61E7BC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Donnerstag, Mai 22, 2025 12:55 CEST</w:t>
      </w:r>
    </w:p>
    <w:p w14:paraId="6903D51C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53138DC1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Cornelia Dahm </w:t>
      </w:r>
      <w:hyperlink r:id="rId5" w:history="1">
        <w:r w:rsidRPr="00101AA7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praba-g@zfsl-muenster.nrw.schule</w:t>
        </w:r>
      </w:hyperlink>
    </w:p>
    <w:p w14:paraId="3032053F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0A001D74" w14:textId="77777777" w:rsidR="00101AA7" w:rsidRPr="00101AA7" w:rsidRDefault="00101AA7" w:rsidP="00101AA7">
      <w:pPr>
        <w:shd w:val="clear" w:color="auto" w:fill="EEEEEE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hyperlink r:id="rId6" w:history="1">
        <w:r w:rsidRPr="00101AA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Sabine, me, Aggi, praba-hrsge, thomas.valentin, und 1 weitere...</w:t>
        </w:r>
      </w:hyperlink>
    </w:p>
    <w:p w14:paraId="41769D45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Liebe SAbine,</w:t>
      </w:r>
    </w:p>
    <w:p w14:paraId="7E7C2765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Vielen lieben Dank - ich habe die Liste mal mit unseren Absprachen für 09_25 aktualisiert und die weitere Änderung farblich hervorgehoben (kann natürlich wieder gelöscht werden).</w:t>
      </w:r>
    </w:p>
    <w:p w14:paraId="7C004AE5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14:paraId="3246211D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@Jörg: Bitte überprüfe nocheinmal die Angaben :)</w:t>
      </w:r>
    </w:p>
    <w:p w14:paraId="47711AFE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14:paraId="59256AB9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Liebe Grüße</w:t>
      </w:r>
    </w:p>
    <w:p w14:paraId="0B7C1CFE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Conny </w:t>
      </w:r>
    </w:p>
    <w:p w14:paraId="3370F153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14:paraId="0EE6C7B6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14:paraId="46883A54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Cornelia Dahm</w:t>
      </w:r>
    </w:p>
    <w:p w14:paraId="73327E9B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Praxissemesterbeauftragte ZfsL Münster</w:t>
      </w:r>
    </w:p>
    <w:p w14:paraId="732FF532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praba-g@zfsl-muenster.nrw.schule</w:t>
      </w:r>
    </w:p>
    <w:p w14:paraId="11DE66CB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14:paraId="1C1A3551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14:paraId="347C276A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br/>
      </w:r>
    </w:p>
    <w:p w14:paraId="1A00CFD2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Am 22.05.2025 um 09:22 schrieb Sabine Badde &lt;sabine.badde@zfsl-muenster.nrw.schule&gt;:</w:t>
      </w:r>
    </w:p>
    <w:p w14:paraId="2C317B9D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14:paraId="01600517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Liebe Haus-Prabas!</w:t>
      </w:r>
    </w:p>
    <w:p w14:paraId="5BAFE8AB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lastRenderedPageBreak/>
        <w:t> </w:t>
      </w:r>
    </w:p>
    <w:p w14:paraId="067DD380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Vielen Dank, liebe Conny, für deine Informationen! </w:t>
      </w:r>
    </w:p>
    <w:p w14:paraId="2427793E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19630BA7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Wir haben aufgrund der Absprachen nun den Raumkontingent-Plan aktualisiert. Schaut bitte bei eurem Lehramt, ob das so passt. Vor allem bitten wir euch, lieber Jörg und liebe Conny und Heike, die internen Absprachen zwischen HRSGE und G einmal zu betrachten und zu aktualisieren – denn zumindest für Herbst 2025 nutzen wir ja alle noch das ZfsL (es ist wirklich misslich, dass das Haus mittelfristig nicht groß genug für uns alle ist).</w:t>
      </w:r>
    </w:p>
    <w:p w14:paraId="07C2CE21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576A6DE7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Schickt doch bitte das Papier danach wieder in die Runde.</w:t>
      </w:r>
    </w:p>
    <w:p w14:paraId="29070D50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0E967A1A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Herzlich</w:t>
      </w:r>
    </w:p>
    <w:p w14:paraId="3DD6E839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Udo und Sabine </w:t>
      </w:r>
    </w:p>
    <w:p w14:paraId="7897B60F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Calibri" w:eastAsia="Times New Roman" w:hAnsi="Calibri" w:cs="Times New Roman"/>
          <w:color w:val="1F497D"/>
          <w:lang w:eastAsia="de-DE"/>
        </w:rPr>
      </w:pPr>
      <w:r w:rsidRPr="00101AA7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6F30581B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101AA7">
        <w:rPr>
          <w:rFonts w:ascii="Calibri" w:eastAsia="Times New Roman" w:hAnsi="Calibri" w:cs="Times New Roman"/>
          <w:b/>
          <w:bCs/>
          <w:lang w:eastAsia="de-DE"/>
        </w:rPr>
        <w:t>Von:</w:t>
      </w:r>
      <w:r w:rsidRPr="00101AA7">
        <w:rPr>
          <w:rFonts w:ascii="Calibri" w:eastAsia="Times New Roman" w:hAnsi="Calibri" w:cs="Times New Roman"/>
          <w:lang w:eastAsia="de-DE"/>
        </w:rPr>
        <w:t> Cornelia Dahm &lt;</w:t>
      </w:r>
      <w:hyperlink r:id="rId7" w:tgtFrame="_blank" w:history="1">
        <w:r w:rsidRPr="00101AA7">
          <w:rPr>
            <w:rFonts w:ascii="Calibri" w:eastAsia="Times New Roman" w:hAnsi="Calibri" w:cs="Times New Roman"/>
            <w:color w:val="954F72"/>
            <w:u w:val="single"/>
            <w:lang w:eastAsia="de-DE"/>
          </w:rPr>
          <w:t>praba-g@zfsl-muenster.nrw.schule</w:t>
        </w:r>
      </w:hyperlink>
      <w:r w:rsidRPr="00101AA7">
        <w:rPr>
          <w:rFonts w:ascii="Calibri" w:eastAsia="Times New Roman" w:hAnsi="Calibri" w:cs="Times New Roman"/>
          <w:lang w:eastAsia="de-DE"/>
        </w:rPr>
        <w:t>&gt; </w:t>
      </w:r>
      <w:r w:rsidRPr="00101AA7">
        <w:rPr>
          <w:rFonts w:ascii="Calibri" w:eastAsia="Times New Roman" w:hAnsi="Calibri" w:cs="Times New Roman"/>
          <w:lang w:eastAsia="de-DE"/>
        </w:rPr>
        <w:br/>
      </w:r>
      <w:r w:rsidRPr="00101AA7">
        <w:rPr>
          <w:rFonts w:ascii="Calibri" w:eastAsia="Times New Roman" w:hAnsi="Calibri" w:cs="Times New Roman"/>
          <w:b/>
          <w:bCs/>
          <w:lang w:eastAsia="de-DE"/>
        </w:rPr>
        <w:t>Gesendet:</w:t>
      </w:r>
      <w:r w:rsidRPr="00101AA7">
        <w:rPr>
          <w:rFonts w:ascii="Calibri" w:eastAsia="Times New Roman" w:hAnsi="Calibri" w:cs="Times New Roman"/>
          <w:lang w:eastAsia="de-DE"/>
        </w:rPr>
        <w:t> Mittwoch, 21. Mai 2025 18:49</w:t>
      </w:r>
      <w:r w:rsidRPr="00101AA7">
        <w:rPr>
          <w:rFonts w:ascii="Calibri" w:eastAsia="Times New Roman" w:hAnsi="Calibri" w:cs="Times New Roman"/>
          <w:lang w:eastAsia="de-DE"/>
        </w:rPr>
        <w:br/>
      </w:r>
      <w:r w:rsidRPr="00101AA7">
        <w:rPr>
          <w:rFonts w:ascii="Calibri" w:eastAsia="Times New Roman" w:hAnsi="Calibri" w:cs="Times New Roman"/>
          <w:b/>
          <w:bCs/>
          <w:lang w:eastAsia="de-DE"/>
        </w:rPr>
        <w:t>An:</w:t>
      </w:r>
      <w:r w:rsidRPr="00101AA7">
        <w:rPr>
          <w:rFonts w:ascii="Calibri" w:eastAsia="Times New Roman" w:hAnsi="Calibri" w:cs="Times New Roman"/>
          <w:lang w:eastAsia="de-DE"/>
        </w:rPr>
        <w:t> Sabine Badde &lt;</w:t>
      </w:r>
      <w:hyperlink r:id="rId8" w:tgtFrame="_blank" w:history="1">
        <w:r w:rsidRPr="00101AA7">
          <w:rPr>
            <w:rFonts w:ascii="Calibri" w:eastAsia="Times New Roman" w:hAnsi="Calibri" w:cs="Times New Roman"/>
            <w:color w:val="954F72"/>
            <w:u w:val="single"/>
            <w:lang w:eastAsia="de-DE"/>
          </w:rPr>
          <w:t>sabine.badde@zfsl-muenster.nrw.schule</w:t>
        </w:r>
      </w:hyperlink>
      <w:r w:rsidRPr="00101AA7">
        <w:rPr>
          <w:rFonts w:ascii="Calibri" w:eastAsia="Times New Roman" w:hAnsi="Calibri" w:cs="Times New Roman"/>
          <w:lang w:eastAsia="de-DE"/>
        </w:rPr>
        <w:t>&gt;; Udo Nesselbosch &lt;</w:t>
      </w:r>
      <w:hyperlink r:id="rId9" w:tgtFrame="_blank" w:history="1">
        <w:r w:rsidRPr="00101AA7">
          <w:rPr>
            <w:rFonts w:ascii="Calibri" w:eastAsia="Times New Roman" w:hAnsi="Calibri" w:cs="Times New Roman"/>
            <w:color w:val="954F72"/>
            <w:u w:val="single"/>
            <w:lang w:eastAsia="de-DE"/>
          </w:rPr>
          <w:t>udo.nesselbosch@zfsl-muenster.nrw.schule</w:t>
        </w:r>
      </w:hyperlink>
      <w:r w:rsidRPr="00101AA7">
        <w:rPr>
          <w:rFonts w:ascii="Calibri" w:eastAsia="Times New Roman" w:hAnsi="Calibri" w:cs="Times New Roman"/>
          <w:lang w:eastAsia="de-DE"/>
        </w:rPr>
        <w:t>&gt;; Aggi Kemmler &lt;</w:t>
      </w:r>
      <w:hyperlink r:id="rId10" w:tgtFrame="_blank" w:history="1">
        <w:r w:rsidRPr="00101AA7">
          <w:rPr>
            <w:rFonts w:ascii="Calibri" w:eastAsia="Times New Roman" w:hAnsi="Calibri" w:cs="Times New Roman"/>
            <w:color w:val="954F72"/>
            <w:u w:val="single"/>
            <w:lang w:eastAsia="de-DE"/>
          </w:rPr>
          <w:t>Aggi.Kemmler@zfsl-muenster.nrw.schule</w:t>
        </w:r>
      </w:hyperlink>
      <w:r w:rsidRPr="00101AA7">
        <w:rPr>
          <w:rFonts w:ascii="Calibri" w:eastAsia="Times New Roman" w:hAnsi="Calibri" w:cs="Times New Roman"/>
          <w:lang w:eastAsia="de-DE"/>
        </w:rPr>
        <w:t>&gt;; praba-hrsge praba-hrsge &lt;</w:t>
      </w:r>
      <w:hyperlink r:id="rId11" w:tgtFrame="_blank" w:history="1">
        <w:r w:rsidRPr="00101AA7">
          <w:rPr>
            <w:rFonts w:ascii="Calibri" w:eastAsia="Times New Roman" w:hAnsi="Calibri" w:cs="Times New Roman"/>
            <w:color w:val="954F72"/>
            <w:u w:val="single"/>
            <w:lang w:eastAsia="de-DE"/>
          </w:rPr>
          <w:t>praba-hrsge@zfsl-muenster.nrw.schule</w:t>
        </w:r>
      </w:hyperlink>
      <w:r w:rsidRPr="00101AA7">
        <w:rPr>
          <w:rFonts w:ascii="Calibri" w:eastAsia="Times New Roman" w:hAnsi="Calibri" w:cs="Times New Roman"/>
          <w:lang w:eastAsia="de-DE"/>
        </w:rPr>
        <w:t>&gt;; Heike Kemming &lt;</w:t>
      </w:r>
      <w:hyperlink r:id="rId12" w:tgtFrame="_blank" w:history="1">
        <w:r w:rsidRPr="00101AA7">
          <w:rPr>
            <w:rFonts w:ascii="Calibri" w:eastAsia="Times New Roman" w:hAnsi="Calibri" w:cs="Times New Roman"/>
            <w:color w:val="954F72"/>
            <w:u w:val="single"/>
            <w:lang w:eastAsia="de-DE"/>
          </w:rPr>
          <w:t>praba-g@zfsl-muenster.nrw.schule</w:t>
        </w:r>
      </w:hyperlink>
      <w:r w:rsidRPr="00101AA7">
        <w:rPr>
          <w:rFonts w:ascii="Calibri" w:eastAsia="Times New Roman" w:hAnsi="Calibri" w:cs="Times New Roman"/>
          <w:lang w:eastAsia="de-DE"/>
        </w:rPr>
        <w:t>&gt;</w:t>
      </w:r>
      <w:r w:rsidRPr="00101AA7">
        <w:rPr>
          <w:rFonts w:ascii="Calibri" w:eastAsia="Times New Roman" w:hAnsi="Calibri" w:cs="Times New Roman"/>
          <w:lang w:eastAsia="de-DE"/>
        </w:rPr>
        <w:br/>
      </w:r>
      <w:r w:rsidRPr="00101AA7">
        <w:rPr>
          <w:rFonts w:ascii="Calibri" w:eastAsia="Times New Roman" w:hAnsi="Calibri" w:cs="Times New Roman"/>
          <w:b/>
          <w:bCs/>
          <w:lang w:eastAsia="de-DE"/>
        </w:rPr>
        <w:t>Betreff:</w:t>
      </w:r>
      <w:r w:rsidRPr="00101AA7">
        <w:rPr>
          <w:rFonts w:ascii="Calibri" w:eastAsia="Times New Roman" w:hAnsi="Calibri" w:cs="Times New Roman"/>
          <w:lang w:eastAsia="de-DE"/>
        </w:rPr>
        <w:t> Treffen mit Ulrich </w:t>
      </w:r>
    </w:p>
    <w:p w14:paraId="2CB0EAFD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A33A409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Lieber Hausprabas,</w:t>
      </w:r>
    </w:p>
    <w:p w14:paraId="4A28A29E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Hier eine kurze Info zu unserem Treffen mit Ulrich am heuten Mittwoch:</w:t>
      </w:r>
    </w:p>
    <w:p w14:paraId="13F36DD4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7CC91D1A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Die Raumproblematik ist allen bewusst und besteht - Ulrich hatte schon Vorschläge zur Nutzung dreier sehr kleiner Räume für den Übergang. Leider ist uns damit nicht geholfen, da es sich um Raumgelegenheiten handelt (Empore oben (ca. 6 Personen, Raum 410 für 4 Personen, R 218 für 6 Personen) die zum einen ohne die erforderliche Seminartechnik ausgestattet sind und zum anderen sehr klein sind.</w:t>
      </w:r>
    </w:p>
    <w:p w14:paraId="4A6E6C66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9416BEF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Für den kommenden Herbstdurchgang (09-25) hilft BK dem Lehramt Gym/Ges mit einem Raum aus, so dass die Organisation klappen könnte und wir etwas Zeit gewinnen.</w:t>
      </w:r>
    </w:p>
    <w:p w14:paraId="2DD6725D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6EE18A7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Für den Durchgang 02_26 versucht Ulrich woanders Räume für einen ganzen Tag zu gewinnen, so dass ggf. das Lehramt Grundschule oder ggf. BK dorthin ausweichen kann.</w:t>
      </w:r>
    </w:p>
    <w:p w14:paraId="4734815B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Zur Planung werde ich Ulrich die Studienfreitage 02-26 zusenden. </w:t>
      </w:r>
    </w:p>
    <w:p w14:paraId="44534CDC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4AB874BB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Am 08.07. treffen wir uns zu einer Internen DB um 14 Uhr im ZfsL (Raum ist noch nicht geklärt).</w:t>
      </w:r>
    </w:p>
    <w:p w14:paraId="2162F77D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Hier sollten wir uns nocheinmal austauschen und die Termine für die EV 02_26 vordenken. (Ich habe das Zeitfenstermodell und meine Übersicht  schon mal zur Orientierung angehängt.)</w:t>
      </w:r>
    </w:p>
    <w:p w14:paraId="6CBD29CF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Ab 15 Uhr würden wir dann Daniela verabschieden - Ulrich wird dazukommen.</w:t>
      </w:r>
    </w:p>
    <w:p w14:paraId="2FF9DB44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@ Aggi: Hast du eine Rückmeldung von Daniela? </w:t>
      </w:r>
    </w:p>
    <w:p w14:paraId="1F5D9D4A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6567F4B3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6023688B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Das war’s erstmal - ich hoffe, ich habe nichts Wesentliches vergessen? </w:t>
      </w:r>
    </w:p>
    <w:p w14:paraId="496E7D74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2ECFA6A1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Grüße </w:t>
      </w:r>
    </w:p>
    <w:p w14:paraId="6F384002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Conny </w:t>
      </w:r>
    </w:p>
    <w:p w14:paraId="5BFC7E8B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08F710B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Cornelia Dahm</w:t>
      </w:r>
    </w:p>
    <w:p w14:paraId="19F05E9B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Praxissemesterbeauftragte ZfsL Münster</w:t>
      </w:r>
    </w:p>
    <w:p w14:paraId="356A2F36" w14:textId="77777777" w:rsidR="00101AA7" w:rsidRPr="00101AA7" w:rsidRDefault="00101AA7" w:rsidP="00101AA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3" w:tgtFrame="_blank" w:history="1">
        <w:r w:rsidRPr="00101AA7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lang w:eastAsia="de-DE"/>
          </w:rPr>
          <w:t>praba-g@zfsl-muenster.nrw.schule</w:t>
        </w:r>
      </w:hyperlink>
    </w:p>
    <w:p w14:paraId="45A1F3DC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71151AC8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51B15F05" w14:textId="77777777" w:rsidR="00101AA7" w:rsidRPr="00101AA7" w:rsidRDefault="00101AA7" w:rsidP="00101AA7">
      <w:pPr>
        <w:shd w:val="clear" w:color="auto" w:fill="EEEEEE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1AA7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C97201B" w14:textId="77777777" w:rsidR="00101AA7" w:rsidRPr="00101AA7" w:rsidRDefault="00101AA7" w:rsidP="00101AA7">
      <w:pPr>
        <w:shd w:val="clear" w:color="auto" w:fill="EEEEEE"/>
        <w:spacing w:after="10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101AA7">
        <w:rPr>
          <w:rFonts w:ascii="Arial" w:eastAsia="Times New Roman" w:hAnsi="Arial" w:cs="Arial"/>
          <w:sz w:val="27"/>
          <w:szCs w:val="27"/>
          <w:lang w:eastAsia="de-DE"/>
        </w:rPr>
        <w:t>&lt;2025-05-22-Praxissemester_Raumkontingentierung ZfsL MS.docx&gt;</w:t>
      </w:r>
    </w:p>
    <w:p w14:paraId="181FEF37" w14:textId="77777777" w:rsidR="008F5854" w:rsidRDefault="008F5854"/>
    <w:sectPr w:rsidR="008F5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57"/>
    <w:rsid w:val="000910B2"/>
    <w:rsid w:val="00101AA7"/>
    <w:rsid w:val="00286757"/>
    <w:rsid w:val="002D4307"/>
    <w:rsid w:val="00314AD3"/>
    <w:rsid w:val="003E519F"/>
    <w:rsid w:val="0042464F"/>
    <w:rsid w:val="004728FB"/>
    <w:rsid w:val="004C1E7F"/>
    <w:rsid w:val="005B5D36"/>
    <w:rsid w:val="00605F01"/>
    <w:rsid w:val="00700A9D"/>
    <w:rsid w:val="007178EE"/>
    <w:rsid w:val="00841D3E"/>
    <w:rsid w:val="00846100"/>
    <w:rsid w:val="00887337"/>
    <w:rsid w:val="008C60AD"/>
    <w:rsid w:val="008F5854"/>
    <w:rsid w:val="008F6EE1"/>
    <w:rsid w:val="00965A9B"/>
    <w:rsid w:val="009E2672"/>
    <w:rsid w:val="00A708BB"/>
    <w:rsid w:val="00AE0A5A"/>
    <w:rsid w:val="00B235C6"/>
    <w:rsid w:val="00B45BBB"/>
    <w:rsid w:val="00BC243A"/>
    <w:rsid w:val="00C3466B"/>
    <w:rsid w:val="00CA2EAB"/>
    <w:rsid w:val="00D46AD0"/>
    <w:rsid w:val="00DA4DFC"/>
    <w:rsid w:val="00DB5B5B"/>
    <w:rsid w:val="00E00167"/>
    <w:rsid w:val="00E0566C"/>
    <w:rsid w:val="00E0771A"/>
    <w:rsid w:val="00ED01A4"/>
    <w:rsid w:val="00EE4EB3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A6BB9-87DC-4865-B18A-F833B521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3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64889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6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83143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9584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082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7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0405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5445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6100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36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6288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3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6007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0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64592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0514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4127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0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1371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7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9349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8685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0220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6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69186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6331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7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0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18520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4079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8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992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3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7254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6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0427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755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1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410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5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127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846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4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2203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7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29222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6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335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4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3115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052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674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9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94235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8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8975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123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7662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9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15805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0326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0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93568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1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5376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1694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660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1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6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9298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7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9475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7710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2" w:color="auto"/>
                                    <w:bottom w:val="none" w:sz="0" w:space="1" w:color="auto"/>
                                    <w:right w:val="none" w:sz="0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8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8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0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23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6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85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6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78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1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11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0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65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583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6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02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60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2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40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29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54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98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97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77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49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13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29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98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54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09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8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44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36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0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11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4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86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3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89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7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23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71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97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32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1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28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17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43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8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21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22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80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9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64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63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39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95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71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0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0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26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5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20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51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1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197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6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600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90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516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40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badde@zfsl-muenster.nrw.schule" TargetMode="External"/><Relationship Id="rId13" Type="http://schemas.openxmlformats.org/officeDocument/2006/relationships/hyperlink" Target="mailto:praba-g@zfsl-muenster.nrw.schu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ba-g@zfsl-muenster.nrw.schule" TargetMode="External"/><Relationship Id="rId12" Type="http://schemas.openxmlformats.org/officeDocument/2006/relationships/hyperlink" Target="mailto:praba-g@zfsl-muenster.nrw.schu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upware.logineo.nrw.schule/SOGo/so/e111fa54-7ab7-4231-b1a4-d7e3e4d79ac2/Mail/view" TargetMode="External"/><Relationship Id="rId11" Type="http://schemas.openxmlformats.org/officeDocument/2006/relationships/hyperlink" Target="mailto:praba-hrsge@zfsl-muenster.nrw.schule" TargetMode="External"/><Relationship Id="rId5" Type="http://schemas.openxmlformats.org/officeDocument/2006/relationships/hyperlink" Target="https://groupware.logineo.nrw.schule/SOGo/so/e111fa54-7ab7-4231-b1a4-d7e3e4d79ac2/Mail/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ggi.Kemmler@zfsl-muenster.nrw.schule" TargetMode="External"/><Relationship Id="rId4" Type="http://schemas.openxmlformats.org/officeDocument/2006/relationships/hyperlink" Target="https://groupware.logineo.nrw.schule/SOGo/so/e111fa54-7ab7-4231-b1a4-d7e3e4d79ac2/Mail/view" TargetMode="External"/><Relationship Id="rId9" Type="http://schemas.openxmlformats.org/officeDocument/2006/relationships/hyperlink" Target="mailto:udo.nesselbosch@zfsl-muenster.nrw.schu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2025-07-09T13:59:00Z</dcterms:created>
  <dcterms:modified xsi:type="dcterms:W3CDTF">2025-07-09T13:59:00Z</dcterms:modified>
</cp:coreProperties>
</file>